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D3" w:rsidRDefault="003A301D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Фадюшинский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963179" w:rsidRDefault="00963179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179" w:rsidRPr="00A66AA4" w:rsidRDefault="00963179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624" w:rsidRDefault="00707624" w:rsidP="00963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624" w:rsidRDefault="00707624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624" w:rsidRDefault="00707624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624" w:rsidRDefault="00707624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963179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Конспект занятия: «В гостях у Песочной феи»</w:t>
      </w:r>
    </w:p>
    <w:p w:rsidR="00963179" w:rsidRDefault="00963179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963179" w:rsidRDefault="00963179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963179" w:rsidRDefault="00963179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963179" w:rsidRPr="00963179" w:rsidRDefault="00963179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707624" w:rsidRDefault="00707624" w:rsidP="00963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7624" w:rsidRDefault="00707624" w:rsidP="00963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7624" w:rsidRDefault="00707624" w:rsidP="00963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7624" w:rsidRDefault="00707624" w:rsidP="0096317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0F43D3" w:rsidRPr="00963179" w:rsidRDefault="000F43D3" w:rsidP="0096317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9631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A301D" w:rsidRPr="00963179">
        <w:rPr>
          <w:rFonts w:ascii="Times New Roman" w:hAnsi="Times New Roman" w:cs="Times New Roman"/>
          <w:b/>
          <w:sz w:val="28"/>
          <w:szCs w:val="28"/>
        </w:rPr>
        <w:t>:</w:t>
      </w:r>
    </w:p>
    <w:p w:rsidR="003A301D" w:rsidRPr="001B6CCD" w:rsidRDefault="003A301D" w:rsidP="009631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Мехоношина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F43D3" w:rsidRPr="001B6CCD" w:rsidRDefault="000F43D3" w:rsidP="00963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F43D3" w:rsidRPr="001B6CCD" w:rsidRDefault="000F43D3" w:rsidP="00963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07624" w:rsidRDefault="00707624" w:rsidP="00963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301D" w:rsidRDefault="003A301D" w:rsidP="00963179">
      <w:pPr>
        <w:pStyle w:val="a4"/>
        <w:rPr>
          <w:b/>
          <w:sz w:val="28"/>
          <w:szCs w:val="28"/>
        </w:rPr>
      </w:pPr>
    </w:p>
    <w:p w:rsidR="00707624" w:rsidRPr="00AE1FDE" w:rsidRDefault="00707624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01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E1FDE">
        <w:rPr>
          <w:rFonts w:ascii="Times New Roman" w:hAnsi="Times New Roman" w:cs="Times New Roman"/>
          <w:sz w:val="28"/>
          <w:szCs w:val="28"/>
        </w:rPr>
        <w:t xml:space="preserve"> гармонизация эмоционального состояния детей, коррекция негативных эмоциональных проявлений (тревога, страх, повышенный уровень агрессии</w:t>
      </w:r>
      <w:r w:rsidR="003A301D" w:rsidRPr="00AE1FDE">
        <w:rPr>
          <w:rFonts w:ascii="Times New Roman" w:hAnsi="Times New Roman" w:cs="Times New Roman"/>
          <w:sz w:val="28"/>
          <w:szCs w:val="28"/>
        </w:rPr>
        <w:t>).</w:t>
      </w:r>
    </w:p>
    <w:p w:rsidR="00E71FDC" w:rsidRPr="00AE1FDE" w:rsidRDefault="00E71FDC" w:rsidP="00963179">
      <w:pPr>
        <w:pStyle w:val="a4"/>
        <w:ind w:left="-567" w:firstLine="709"/>
        <w:jc w:val="both"/>
        <w:rPr>
          <w:b/>
          <w:sz w:val="28"/>
          <w:szCs w:val="28"/>
        </w:rPr>
      </w:pPr>
      <w:r w:rsidRPr="00AE1FDE">
        <w:rPr>
          <w:b/>
          <w:sz w:val="28"/>
          <w:szCs w:val="28"/>
        </w:rPr>
        <w:t>Познавательное развитие:</w:t>
      </w:r>
    </w:p>
    <w:p w:rsidR="000E7EA8" w:rsidRPr="00AE1FDE" w:rsidRDefault="000E7EA8" w:rsidP="00963179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логического мышления, умение излагать  мысли последовательно, доказывать свои умозаключения.</w:t>
      </w:r>
    </w:p>
    <w:p w:rsidR="00E71FDC" w:rsidRPr="00AE1FDE" w:rsidRDefault="00E71FDC" w:rsidP="009631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FDE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0E7EA8" w:rsidRPr="00AE1FDE" w:rsidRDefault="000E7EA8" w:rsidP="00963179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контакта и доверия с детьми;</w:t>
      </w:r>
    </w:p>
    <w:p w:rsidR="000E7EA8" w:rsidRPr="00AE1FDE" w:rsidRDefault="000E7EA8" w:rsidP="00963179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участников в группу;</w:t>
      </w:r>
    </w:p>
    <w:p w:rsidR="000E7EA8" w:rsidRPr="00AE1FDE" w:rsidRDefault="000E7EA8" w:rsidP="00963179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психофизического напряжения;</w:t>
      </w:r>
    </w:p>
    <w:p w:rsidR="000E7EA8" w:rsidRPr="00AE1FDE" w:rsidRDefault="000E7EA8" w:rsidP="00963179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тактильно-кинестетической чувствительности;</w:t>
      </w:r>
    </w:p>
    <w:p w:rsidR="000E7EA8" w:rsidRPr="00AE1FDE" w:rsidRDefault="000E7EA8" w:rsidP="00963179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эмоций;</w:t>
      </w:r>
    </w:p>
    <w:p w:rsidR="000E7EA8" w:rsidRPr="00AE1FDE" w:rsidRDefault="000E7EA8" w:rsidP="00963179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Разрядка агрессивных импульсов, тревоги, напряжения;</w:t>
      </w:r>
    </w:p>
    <w:p w:rsidR="000E7EA8" w:rsidRPr="00AE1FDE" w:rsidRDefault="000E7EA8" w:rsidP="00963179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согласованность действий в команде, целеустремленность, умение прослеживать последствия своих поступков и поступков других.</w:t>
      </w:r>
    </w:p>
    <w:p w:rsidR="000E7EA8" w:rsidRPr="00AE1FDE" w:rsidRDefault="000E7EA8" w:rsidP="00963179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сферу детей, умение выражать свои чувства, сопереживать, испытывать чувство сопричастности и ответственности.</w:t>
      </w:r>
    </w:p>
    <w:p w:rsidR="000E7EA8" w:rsidRPr="00AE1FDE" w:rsidRDefault="00AE1FDE" w:rsidP="00963179">
      <w:pPr>
        <w:pStyle w:val="a4"/>
        <w:numPr>
          <w:ilvl w:val="0"/>
          <w:numId w:val="3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E7EA8" w:rsidRPr="00AE1FDE">
        <w:rPr>
          <w:sz w:val="28"/>
          <w:szCs w:val="28"/>
        </w:rPr>
        <w:t xml:space="preserve">оздавать у детей положительный эмоциональный настрой с помощью применения методов песочной терапии, учить их передавать разные эмоциональные состояния в имитационно-образных играх. </w:t>
      </w:r>
    </w:p>
    <w:p w:rsidR="000E7EA8" w:rsidRPr="00AE1FDE" w:rsidRDefault="0025192A" w:rsidP="00963179">
      <w:pPr>
        <w:pStyle w:val="a5"/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детей на проблемные ситуации, желание прийти на помощь</w:t>
      </w:r>
    </w:p>
    <w:p w:rsidR="00E71FDC" w:rsidRPr="00AE1FDE" w:rsidRDefault="00E71FDC" w:rsidP="00963179">
      <w:pPr>
        <w:pStyle w:val="a4"/>
        <w:ind w:left="-567" w:firstLine="709"/>
        <w:jc w:val="both"/>
        <w:rPr>
          <w:b/>
          <w:sz w:val="28"/>
          <w:szCs w:val="28"/>
        </w:rPr>
      </w:pPr>
      <w:r w:rsidRPr="00AE1FDE">
        <w:rPr>
          <w:b/>
          <w:sz w:val="28"/>
          <w:szCs w:val="28"/>
        </w:rPr>
        <w:t xml:space="preserve"> Речевое развитие: </w:t>
      </w:r>
    </w:p>
    <w:p w:rsidR="000E7EA8" w:rsidRPr="00AE1FDE" w:rsidRDefault="000E7EA8" w:rsidP="00963179">
      <w:pPr>
        <w:pStyle w:val="a4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AE1FDE">
        <w:rPr>
          <w:sz w:val="28"/>
          <w:szCs w:val="28"/>
        </w:rPr>
        <w:t xml:space="preserve">Продолжать работу над словом (определение количества гласных и согласных звуков в слове, слоговой состав, проговаривание пословиц с заданным словом). </w:t>
      </w:r>
    </w:p>
    <w:p w:rsidR="000E7EA8" w:rsidRPr="00AE1FDE" w:rsidRDefault="000E7EA8" w:rsidP="00963179">
      <w:pPr>
        <w:pStyle w:val="a4"/>
        <w:numPr>
          <w:ilvl w:val="0"/>
          <w:numId w:val="4"/>
        </w:numPr>
        <w:ind w:left="-567" w:firstLine="709"/>
        <w:jc w:val="both"/>
        <w:rPr>
          <w:b/>
          <w:sz w:val="28"/>
          <w:szCs w:val="28"/>
        </w:rPr>
      </w:pPr>
      <w:r w:rsidRPr="00AE1FDE">
        <w:rPr>
          <w:sz w:val="28"/>
          <w:szCs w:val="28"/>
        </w:rPr>
        <w:t>Отражать в речи свои ощущения, свое настроение, называть свойства и признаки песка (мягкий, рассыпчатый, легкий, сухой).</w:t>
      </w:r>
    </w:p>
    <w:p w:rsidR="000E7EA8" w:rsidRPr="00AE1FDE" w:rsidRDefault="00E71FDC" w:rsidP="00963179">
      <w:pPr>
        <w:pStyle w:val="a4"/>
        <w:ind w:left="-567" w:firstLine="709"/>
        <w:jc w:val="both"/>
        <w:rPr>
          <w:b/>
          <w:sz w:val="28"/>
          <w:szCs w:val="28"/>
        </w:rPr>
      </w:pPr>
      <w:r w:rsidRPr="00AE1FDE">
        <w:rPr>
          <w:b/>
          <w:sz w:val="28"/>
          <w:szCs w:val="28"/>
        </w:rPr>
        <w:t xml:space="preserve"> Художественно-эстетическое развитие:</w:t>
      </w:r>
    </w:p>
    <w:p w:rsidR="000E7EA8" w:rsidRPr="00AE1FDE" w:rsidRDefault="000E7EA8" w:rsidP="00963179">
      <w:pPr>
        <w:pStyle w:val="a4"/>
        <w:numPr>
          <w:ilvl w:val="0"/>
          <w:numId w:val="5"/>
        </w:numPr>
        <w:ind w:left="-567" w:firstLine="709"/>
        <w:jc w:val="both"/>
        <w:rPr>
          <w:sz w:val="28"/>
          <w:szCs w:val="28"/>
        </w:rPr>
      </w:pPr>
      <w:r w:rsidRPr="00AE1FDE">
        <w:rPr>
          <w:sz w:val="28"/>
          <w:szCs w:val="28"/>
        </w:rPr>
        <w:t xml:space="preserve">Совершенствовать приемы рисования на песке, делать отпечатки ладошкой, кулачком, пальчиками, дорисовывать линии для получения целостного образа. </w:t>
      </w:r>
    </w:p>
    <w:p w:rsidR="000E7EA8" w:rsidRPr="00AE1FDE" w:rsidRDefault="000E7EA8" w:rsidP="00963179">
      <w:pPr>
        <w:pStyle w:val="a4"/>
        <w:numPr>
          <w:ilvl w:val="0"/>
          <w:numId w:val="5"/>
        </w:numPr>
        <w:ind w:left="-567" w:firstLine="709"/>
        <w:jc w:val="both"/>
        <w:rPr>
          <w:b/>
          <w:sz w:val="28"/>
          <w:szCs w:val="28"/>
        </w:rPr>
      </w:pPr>
      <w:r w:rsidRPr="00AE1FDE">
        <w:rPr>
          <w:sz w:val="28"/>
          <w:szCs w:val="28"/>
        </w:rPr>
        <w:t>Способствовать развитию воображения и творческих способностей.</w:t>
      </w:r>
    </w:p>
    <w:p w:rsidR="00E71FDC" w:rsidRPr="00AE1FDE" w:rsidRDefault="00E71FDC" w:rsidP="00963179">
      <w:pPr>
        <w:pStyle w:val="a4"/>
        <w:ind w:left="-567" w:firstLine="709"/>
        <w:jc w:val="both"/>
        <w:rPr>
          <w:b/>
          <w:sz w:val="28"/>
          <w:szCs w:val="28"/>
        </w:rPr>
      </w:pPr>
      <w:r w:rsidRPr="00AE1FDE">
        <w:rPr>
          <w:b/>
          <w:sz w:val="28"/>
          <w:szCs w:val="28"/>
        </w:rPr>
        <w:t xml:space="preserve"> Физическое развитие: </w:t>
      </w:r>
    </w:p>
    <w:p w:rsidR="0025192A" w:rsidRPr="00AE1FDE" w:rsidRDefault="0025192A" w:rsidP="00963179">
      <w:pPr>
        <w:pStyle w:val="a4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AE1FDE">
        <w:rPr>
          <w:sz w:val="28"/>
          <w:szCs w:val="28"/>
        </w:rPr>
        <w:t>Формировать представление о здоровом образе жизни, умение сохранять правильную осанку во всех видах деятельности.</w:t>
      </w:r>
    </w:p>
    <w:p w:rsidR="00707624" w:rsidRPr="00AE1FDE" w:rsidRDefault="00707624" w:rsidP="00963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DE" w:rsidRPr="003A301D" w:rsidRDefault="00707624" w:rsidP="00963179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E1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песочница, в ней песок (сухой и влажный), кисточки, пульверизаторы, магнитофон</w:t>
      </w:r>
      <w:r w:rsidR="003A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световой стол.</w:t>
      </w:r>
    </w:p>
    <w:p w:rsidR="00707624" w:rsidRPr="00AE1FDE" w:rsidRDefault="00707624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FD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D0466" w:rsidRPr="00AE1FDE" w:rsidRDefault="000336B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Воспитатель:- Ребята, а вы любите сказки? Я тоже очень люблю! Особенно те, в которых есть добрые волшебники и феи. Сегодня я вам хочу рассказать одну сказку. Где-то далеко-далеко за морем-океаном, в тридевятом царстве, в тридесятом государстве живет себе, поживает Песочная фея. И эта фея</w:t>
      </w:r>
      <w:r w:rsidR="00624450" w:rsidRPr="00AE1FDE">
        <w:rPr>
          <w:rFonts w:ascii="Times New Roman" w:hAnsi="Times New Roman" w:cs="Times New Roman"/>
          <w:sz w:val="28"/>
          <w:szCs w:val="28"/>
        </w:rPr>
        <w:t>- не простая, она добрая волшебница, которая любит детей и очень хочет с вами познакомиться.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А вы хотите попасть в сказку и познакомиться с ней?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Но чтобы попасть в сказку, нужно очень сильно, всей душой, всем сердцем верить в чудеса и всем вместе произнести волшебные слова. Может быть кто-то из   вас знает волшебные слова из сказок?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Я сейчас скажу вам заклинание, а вы постарайтесь его запомнить: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Песочная фея, нам помоги,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 страну волшебную перенеси,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 ладоши мы хлопнем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1,2,3,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Сердце свое для добра распахни!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Чайковский (балет Щелкунчик «Танец Феи Драже»)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Давайте еще раз дружно повторим эти волшебные слова….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Вот мы и очутили</w:t>
      </w:r>
      <w:r w:rsidR="003A301D">
        <w:rPr>
          <w:rFonts w:ascii="Times New Roman" w:hAnsi="Times New Roman" w:cs="Times New Roman"/>
          <w:sz w:val="28"/>
          <w:szCs w:val="28"/>
        </w:rPr>
        <w:t>сь в сказочной стране</w:t>
      </w:r>
      <w:r w:rsidRPr="00AE1FDE">
        <w:rPr>
          <w:rFonts w:ascii="Times New Roman" w:hAnsi="Times New Roman" w:cs="Times New Roman"/>
          <w:sz w:val="28"/>
          <w:szCs w:val="28"/>
        </w:rPr>
        <w:t>. Посмотрите, какой прекрасный замо</w:t>
      </w:r>
      <w:r w:rsidR="003A301D">
        <w:rPr>
          <w:rFonts w:ascii="Times New Roman" w:hAnsi="Times New Roman" w:cs="Times New Roman"/>
          <w:sz w:val="28"/>
          <w:szCs w:val="28"/>
        </w:rPr>
        <w:t>к у Песочной феи. П</w:t>
      </w:r>
      <w:r w:rsidRPr="00AE1FDE">
        <w:rPr>
          <w:rFonts w:ascii="Times New Roman" w:hAnsi="Times New Roman" w:cs="Times New Roman"/>
          <w:sz w:val="28"/>
          <w:szCs w:val="28"/>
        </w:rPr>
        <w:t>омогите мне открыть двери.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Дверца в замок отворись!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Фея счастья появись!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- Здравствуйте, ребята! Я Песочная Фея!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Всех за сказкою сегодня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Приглашаю вас пойти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Интересней приключения</w:t>
      </w:r>
    </w:p>
    <w:p w:rsidR="00624450" w:rsidRPr="00AE1FDE" w:rsidRDefault="0062445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Вам, ребята, не найти!</w:t>
      </w:r>
    </w:p>
    <w:p w:rsidR="00624450" w:rsidRPr="00AE1FDE" w:rsidRDefault="00D332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Друг за дружкой становитесь</w:t>
      </w:r>
    </w:p>
    <w:p w:rsidR="00D3326B" w:rsidRPr="00AE1FDE" w:rsidRDefault="00D332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lastRenderedPageBreak/>
        <w:t>Крепко за руки беритесь.</w:t>
      </w:r>
    </w:p>
    <w:p w:rsidR="00D3326B" w:rsidRPr="00AE1FDE" w:rsidRDefault="00D332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Отправляемся, друзья,</w:t>
      </w:r>
    </w:p>
    <w:p w:rsidR="00D3326B" w:rsidRPr="00AE1FDE" w:rsidRDefault="00D332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Отставать никак нельзя!</w:t>
      </w:r>
    </w:p>
    <w:p w:rsidR="00D3326B" w:rsidRPr="00AE1FDE" w:rsidRDefault="00D332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Я живу в песочной стране, и чтобы найти туда дорогу, держите свечу. Она покажет, куда идти.</w:t>
      </w:r>
    </w:p>
    <w:p w:rsidR="00D3326B" w:rsidRPr="00AE1FDE" w:rsidRDefault="00D332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Воспитатель:- Песочная фея подарила свечу, которая озарит нам дорогу в песочную страну.</w:t>
      </w:r>
    </w:p>
    <w:p w:rsidR="00D3326B" w:rsidRPr="00AE1FDE" w:rsidRDefault="00D332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 xml:space="preserve">Давайте крепко возьмемся за руки и произнесем волшебные слова: </w:t>
      </w:r>
    </w:p>
    <w:p w:rsidR="00D3326B" w:rsidRPr="00AE1FDE" w:rsidRDefault="00D332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Ты, свеча, гори, гори,</w:t>
      </w:r>
    </w:p>
    <w:p w:rsidR="00D3326B" w:rsidRPr="00AE1FDE" w:rsidRDefault="00D332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Путь-дорогу укажи.</w:t>
      </w:r>
    </w:p>
    <w:p w:rsidR="00D3326B" w:rsidRPr="00AE1FDE" w:rsidRDefault="00D332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(воспитатель вместе с детьми подходит к ящику с песком)</w:t>
      </w:r>
    </w:p>
    <w:p w:rsidR="00D3326B" w:rsidRPr="00AE1FDE" w:rsidRDefault="00D332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А вот и песочная страна, где живут друзья песочной феи</w:t>
      </w:r>
      <w:r w:rsidR="002065BA" w:rsidRPr="00AE1FDE">
        <w:rPr>
          <w:rFonts w:ascii="Times New Roman" w:hAnsi="Times New Roman" w:cs="Times New Roman"/>
          <w:sz w:val="28"/>
          <w:szCs w:val="28"/>
        </w:rPr>
        <w:t xml:space="preserve">. Раньше это </w:t>
      </w:r>
      <w:r w:rsidR="00177A94" w:rsidRPr="00AE1FDE">
        <w:rPr>
          <w:rFonts w:ascii="Times New Roman" w:hAnsi="Times New Roman" w:cs="Times New Roman"/>
          <w:sz w:val="28"/>
          <w:szCs w:val="28"/>
        </w:rPr>
        <w:t>была волшебная песочная страна с зелеными лесами, красивыми цветами, голубыми озерами и солнечными городами. Но пришел волшебник злой и нарушил их покой. Вы, ребята, помогите, новый мир им сотворите.</w:t>
      </w:r>
    </w:p>
    <w:p w:rsidR="00177A94" w:rsidRPr="00AE1FDE" w:rsidRDefault="003A301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Посмотрите,</w:t>
      </w:r>
      <w:r w:rsidR="00177A94" w:rsidRPr="00AE1FDE">
        <w:rPr>
          <w:rFonts w:ascii="Times New Roman" w:hAnsi="Times New Roman" w:cs="Times New Roman"/>
          <w:sz w:val="28"/>
          <w:szCs w:val="28"/>
        </w:rPr>
        <w:t xml:space="preserve"> как здесь пусто и тоскливо. Один песок. Но этот песок не простой. Он волшебный. Он может чувствовать прикосновения. Слышать. Говорить.</w:t>
      </w:r>
    </w:p>
    <w:p w:rsidR="00177A94" w:rsidRPr="00963179" w:rsidRDefault="00177A94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179">
        <w:rPr>
          <w:rFonts w:ascii="Times New Roman" w:hAnsi="Times New Roman" w:cs="Times New Roman"/>
          <w:b/>
          <w:sz w:val="28"/>
          <w:szCs w:val="28"/>
          <w:u w:val="single"/>
        </w:rPr>
        <w:t>Упражнение «Здравствуй,</w:t>
      </w:r>
      <w:r w:rsidR="00C41C00" w:rsidRPr="009631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63179">
        <w:rPr>
          <w:rFonts w:ascii="Times New Roman" w:hAnsi="Times New Roman" w:cs="Times New Roman"/>
          <w:b/>
          <w:sz w:val="28"/>
          <w:szCs w:val="28"/>
          <w:u w:val="single"/>
        </w:rPr>
        <w:t>песок»</w:t>
      </w:r>
    </w:p>
    <w:p w:rsidR="00C41C00" w:rsidRPr="00AE1FDE" w:rsidRDefault="00C41C00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(дети различными способами дотрагиваются до песка)</w:t>
      </w:r>
    </w:p>
    <w:p w:rsidR="00C41C00" w:rsidRPr="00AE1FDE" w:rsidRDefault="00B270C8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Положите ладошки на песок. Давайте его погладим внутренней, затем тыльной стороной ладони. К</w:t>
      </w:r>
      <w:r w:rsidR="00DD79F3" w:rsidRPr="00AE1FDE">
        <w:rPr>
          <w:rFonts w:ascii="Times New Roman" w:hAnsi="Times New Roman" w:cs="Times New Roman"/>
          <w:sz w:val="28"/>
          <w:szCs w:val="28"/>
        </w:rPr>
        <w:t xml:space="preserve">акой </w:t>
      </w:r>
      <w:r w:rsidR="003A301D" w:rsidRPr="00AE1FDE">
        <w:rPr>
          <w:rFonts w:ascii="Times New Roman" w:hAnsi="Times New Roman" w:cs="Times New Roman"/>
          <w:sz w:val="28"/>
          <w:szCs w:val="28"/>
        </w:rPr>
        <w:t>песок? (</w:t>
      </w:r>
      <w:r w:rsidR="00DD79F3" w:rsidRPr="00AE1FDE">
        <w:rPr>
          <w:rFonts w:ascii="Times New Roman" w:hAnsi="Times New Roman" w:cs="Times New Roman"/>
          <w:sz w:val="28"/>
          <w:szCs w:val="28"/>
        </w:rPr>
        <w:t>сухой, шершавый, мягкий).</w:t>
      </w:r>
    </w:p>
    <w:p w:rsidR="00DD79F3" w:rsidRPr="00AE1FDE" w:rsidRDefault="00DD79F3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Давайте с ним поздороваемся</w:t>
      </w:r>
      <w:r w:rsidR="003A301D" w:rsidRPr="00AE1FDE">
        <w:rPr>
          <w:rFonts w:ascii="Times New Roman" w:hAnsi="Times New Roman" w:cs="Times New Roman"/>
          <w:sz w:val="28"/>
          <w:szCs w:val="28"/>
        </w:rPr>
        <w:t>:» Здравствуй</w:t>
      </w:r>
      <w:r w:rsidRPr="00AE1FDE">
        <w:rPr>
          <w:rFonts w:ascii="Times New Roman" w:hAnsi="Times New Roman" w:cs="Times New Roman"/>
          <w:sz w:val="28"/>
          <w:szCs w:val="28"/>
        </w:rPr>
        <w:t>, песок!»</w:t>
      </w:r>
    </w:p>
    <w:p w:rsidR="00DD79F3" w:rsidRPr="00AE1FDE" w:rsidRDefault="00DD79F3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Давайте его погладим между ладонями.</w:t>
      </w:r>
    </w:p>
    <w:p w:rsidR="00DD79F3" w:rsidRPr="00AE1FDE" w:rsidRDefault="00DD79F3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Возьмите за руки песок крепко-крепко, потихоньку отпустите. Еще раз давайте его возьмем за руки крепко, чтобы ни одна песчинка не упала с кулачков. А сейчас в Волшебной стране пошел дождик.</w:t>
      </w:r>
      <w:r w:rsidR="0078356B" w:rsidRPr="00AE1FDE">
        <w:rPr>
          <w:rFonts w:ascii="Times New Roman" w:hAnsi="Times New Roman" w:cs="Times New Roman"/>
          <w:sz w:val="28"/>
          <w:szCs w:val="28"/>
        </w:rPr>
        <w:t xml:space="preserve"> Вы сами можете устроить такой дождь. Смотрите, как это происходит.</w:t>
      </w:r>
    </w:p>
    <w:p w:rsidR="00DD79F3" w:rsidRPr="00AE1FDE" w:rsidRDefault="00DD79F3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(Дети</w:t>
      </w:r>
      <w:r w:rsidR="0078356B" w:rsidRPr="00AE1FDE">
        <w:rPr>
          <w:rFonts w:ascii="Times New Roman" w:hAnsi="Times New Roman" w:cs="Times New Roman"/>
          <w:sz w:val="28"/>
          <w:szCs w:val="28"/>
        </w:rPr>
        <w:t xml:space="preserve"> медленно, затем быстро сыплют из своего кулачка в песочницу, на свою ладонь</w:t>
      </w:r>
      <w:r w:rsidRPr="00AE1FDE">
        <w:rPr>
          <w:rFonts w:ascii="Times New Roman" w:hAnsi="Times New Roman" w:cs="Times New Roman"/>
          <w:sz w:val="28"/>
          <w:szCs w:val="28"/>
        </w:rPr>
        <w:t>). Но вдруг подул ветер и сдул все следы. (дети разравнивают песок)</w:t>
      </w:r>
    </w:p>
    <w:p w:rsidR="00DD79F3" w:rsidRPr="00AE1FDE" w:rsidRDefault="00DD79F3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 xml:space="preserve">Фея:- Ребята, злой волшебник заточил всех песочных жителей в темницу. Там им темно, холодно, одиноко. Пожалуйста помогите им выйти оттуда. Но наших маленьких друзей охраняют слуги волшебника. </w:t>
      </w:r>
      <w:r w:rsidR="006375F2" w:rsidRPr="00AE1FDE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6375F2" w:rsidRPr="00AE1FDE" w:rsidRDefault="006375F2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lastRenderedPageBreak/>
        <w:t>Воспитатель:- Чтобы они нас не увидели, нам нужно спрятаться и сказать заклинание. Давайте с вами отвернемся, возьмем друг друга за руки, крепко закроем глаза и произнесем заклинание.</w:t>
      </w:r>
    </w:p>
    <w:p w:rsidR="006375F2" w:rsidRPr="00AE1FDE" w:rsidRDefault="006375F2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1.2,3,4,5 – мы идем друзей спасать.</w:t>
      </w:r>
    </w:p>
    <w:p w:rsidR="006375F2" w:rsidRPr="00AE1FDE" w:rsidRDefault="006375F2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(Когда дети отворачиваются, воспитатель прячет в песке мелкие игрушки)</w:t>
      </w:r>
    </w:p>
    <w:p w:rsidR="006375F2" w:rsidRPr="00AE1FDE" w:rsidRDefault="006375F2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Воспитатель предлагает детям взять кисточки.</w:t>
      </w:r>
    </w:p>
    <w:p w:rsidR="00866E87" w:rsidRPr="00AE1FDE" w:rsidRDefault="006375F2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Я вам предлагаю аккуратно кисточкой раскопать песочек во всех уголочках Песочной страны и вызволить наших друзей из темницы</w:t>
      </w:r>
      <w:r w:rsidR="00866E87" w:rsidRPr="00AE1FDE">
        <w:rPr>
          <w:rFonts w:ascii="Times New Roman" w:hAnsi="Times New Roman" w:cs="Times New Roman"/>
          <w:sz w:val="28"/>
          <w:szCs w:val="28"/>
        </w:rPr>
        <w:t>.</w:t>
      </w:r>
    </w:p>
    <w:p w:rsidR="00866E87" w:rsidRPr="00AE1FDE" w:rsidRDefault="00866E87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Воспитатель:- ребята, так как обитатели песочной страны необычные, домики для них тоже должны быть волшебными. Для этого нужно украсить домики для них разноцветными стеклянными камешками.</w:t>
      </w:r>
    </w:p>
    <w:p w:rsidR="00866E87" w:rsidRPr="00AE1FDE" w:rsidRDefault="00866E87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- Молодцы! Мы успешно справились. Теперь у обитателей песочной страны есть свои домики.</w:t>
      </w:r>
    </w:p>
    <w:p w:rsidR="003A301D" w:rsidRDefault="00866E87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 xml:space="preserve">На пути к своим домикам песочные жители оставляют различные следы, такие же, как и мы с вами оставляем на снегу. Мы с вами сейчас попробуем изобразить их, выполним упражнение </w:t>
      </w:r>
    </w:p>
    <w:p w:rsidR="00866E87" w:rsidRPr="00963179" w:rsidRDefault="00866E87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179">
        <w:rPr>
          <w:rFonts w:ascii="Times New Roman" w:hAnsi="Times New Roman" w:cs="Times New Roman"/>
          <w:b/>
          <w:sz w:val="28"/>
          <w:szCs w:val="28"/>
          <w:u w:val="single"/>
        </w:rPr>
        <w:t>«Необыкновенные следы»</w:t>
      </w:r>
    </w:p>
    <w:p w:rsidR="00866E87" w:rsidRPr="00AE1FDE" w:rsidRDefault="00866E87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«Идут медвежата» - ребенок кулачками и ладонями с силой надавливает на песок.</w:t>
      </w:r>
    </w:p>
    <w:p w:rsidR="00866E87" w:rsidRPr="00AE1FDE" w:rsidRDefault="00866E87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«Прыгают зайцы» - кончиками пальцев ребенок ударяет по поверхности песка, двигаясь в разных направлениях.</w:t>
      </w:r>
    </w:p>
    <w:p w:rsidR="00866E87" w:rsidRPr="00AE1FDE" w:rsidRDefault="00866E87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 xml:space="preserve">«Ползут змейки» - ребенок расслабленными пальцами рук делает поверхность песка волнистой </w:t>
      </w:r>
      <w:r w:rsidR="003A301D" w:rsidRPr="00AE1FDE">
        <w:rPr>
          <w:rFonts w:ascii="Times New Roman" w:hAnsi="Times New Roman" w:cs="Times New Roman"/>
          <w:sz w:val="28"/>
          <w:szCs w:val="28"/>
        </w:rPr>
        <w:t>(в</w:t>
      </w:r>
      <w:r w:rsidRPr="00AE1FDE">
        <w:rPr>
          <w:rFonts w:ascii="Times New Roman" w:hAnsi="Times New Roman" w:cs="Times New Roman"/>
          <w:sz w:val="28"/>
          <w:szCs w:val="28"/>
        </w:rPr>
        <w:t xml:space="preserve"> разных направлениях)</w:t>
      </w:r>
    </w:p>
    <w:p w:rsidR="00D3326B" w:rsidRPr="00AE1FDE" w:rsidRDefault="00866E87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«Бегут жучки-паучки» - ребенок двигает всеми пальцами, имит</w:t>
      </w:r>
      <w:r w:rsidR="0078356B" w:rsidRPr="00AE1FDE">
        <w:rPr>
          <w:rFonts w:ascii="Times New Roman" w:hAnsi="Times New Roman" w:cs="Times New Roman"/>
          <w:sz w:val="28"/>
          <w:szCs w:val="28"/>
        </w:rPr>
        <w:t>и</w:t>
      </w:r>
      <w:r w:rsidRPr="00AE1FDE">
        <w:rPr>
          <w:rFonts w:ascii="Times New Roman" w:hAnsi="Times New Roman" w:cs="Times New Roman"/>
          <w:sz w:val="28"/>
          <w:szCs w:val="28"/>
        </w:rPr>
        <w:t xml:space="preserve">руя </w:t>
      </w:r>
      <w:r w:rsidR="0078356B" w:rsidRPr="00AE1FDE">
        <w:rPr>
          <w:rFonts w:ascii="Times New Roman" w:hAnsi="Times New Roman" w:cs="Times New Roman"/>
          <w:sz w:val="28"/>
          <w:szCs w:val="28"/>
        </w:rPr>
        <w:t xml:space="preserve"> </w:t>
      </w:r>
      <w:r w:rsidRPr="00AE1FDE">
        <w:rPr>
          <w:rFonts w:ascii="Times New Roman" w:hAnsi="Times New Roman" w:cs="Times New Roman"/>
          <w:sz w:val="28"/>
          <w:szCs w:val="28"/>
        </w:rPr>
        <w:t>движение насекомых</w:t>
      </w:r>
      <w:r w:rsidR="0078356B" w:rsidRPr="00AE1FDE">
        <w:rPr>
          <w:rFonts w:ascii="Times New Roman" w:hAnsi="Times New Roman" w:cs="Times New Roman"/>
          <w:sz w:val="28"/>
          <w:szCs w:val="28"/>
        </w:rPr>
        <w:t>.</w:t>
      </w:r>
      <w:r w:rsidR="00D3326B" w:rsidRPr="00AE1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56B" w:rsidRPr="00AE1FDE" w:rsidRDefault="007835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- Вы чудо помощники! Но ведь злого волшебника, который заколдовал песочную страну, мы так и не прогнали и не победили.</w:t>
      </w:r>
    </w:p>
    <w:p w:rsidR="0078356B" w:rsidRPr="00AE1FDE" w:rsidRDefault="007835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Упражнение «Победитель злости»</w:t>
      </w:r>
    </w:p>
    <w:p w:rsidR="0078356B" w:rsidRPr="00AE1FDE" w:rsidRDefault="007835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Музыкальное сопровождение: Э.Григ «В пещере горного короля»</w:t>
      </w:r>
    </w:p>
    <w:p w:rsidR="0078356B" w:rsidRPr="00AE1FDE" w:rsidRDefault="0078356B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- Давайте вылепим из песка плотный шар. А теперь на этом шаре нарисуем злого волшебника. А какой он, волшебник? (злой, не любит детей, не хороший)</w:t>
      </w:r>
      <w:r w:rsidR="003E4D99" w:rsidRPr="00AE1FDE">
        <w:rPr>
          <w:rFonts w:ascii="Times New Roman" w:hAnsi="Times New Roman" w:cs="Times New Roman"/>
          <w:sz w:val="28"/>
          <w:szCs w:val="28"/>
        </w:rPr>
        <w:t xml:space="preserve"> дети по примеру воспитателя делают из мокрого песка шар, на котором обозначают углублениями или рисуют глаза, нос, рот.</w:t>
      </w:r>
    </w:p>
    <w:p w:rsidR="003E4D99" w:rsidRPr="00AE1FDE" w:rsidRDefault="003E4D99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 xml:space="preserve">- Это шар-злюка. Теперь разрушьте песочный шар и прогоните злого волшебника, не забывая про волшебные слова: «Прогоняем злость, приглашаем радость». </w:t>
      </w:r>
    </w:p>
    <w:p w:rsidR="003E4D99" w:rsidRPr="00AE1FDE" w:rsidRDefault="003E4D99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lastRenderedPageBreak/>
        <w:t>(Дети кулачками, ладонями, пальцами разрушают песочный шар)</w:t>
      </w:r>
    </w:p>
    <w:p w:rsidR="003E4D99" w:rsidRPr="00AE1FDE" w:rsidRDefault="003E4D99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 xml:space="preserve">- Теперь медленно </w:t>
      </w:r>
      <w:proofErr w:type="spellStart"/>
      <w:r w:rsidRPr="00AE1FDE">
        <w:rPr>
          <w:rFonts w:ascii="Times New Roman" w:hAnsi="Times New Roman" w:cs="Times New Roman"/>
          <w:sz w:val="28"/>
          <w:szCs w:val="28"/>
        </w:rPr>
        <w:t>выравните</w:t>
      </w:r>
      <w:proofErr w:type="spellEnd"/>
      <w:r w:rsidRPr="00AE1FDE">
        <w:rPr>
          <w:rFonts w:ascii="Times New Roman" w:hAnsi="Times New Roman" w:cs="Times New Roman"/>
          <w:sz w:val="28"/>
          <w:szCs w:val="28"/>
        </w:rPr>
        <w:t xml:space="preserve"> поверхность песка руками. Давайте положим ладошки на песок. Вы чувствуете, что больше нет злого волшебника? Я вас поздравляю, мы справились с заданием. Мы победили злость!</w:t>
      </w:r>
    </w:p>
    <w:p w:rsidR="003E4D99" w:rsidRPr="00AE1FDE" w:rsidRDefault="00C64612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 xml:space="preserve">Фея:- Спасибо, ребята, я вам очень благодарна. Мне пора возвращаться в свой замок, но перед этим я хочу подарить вам </w:t>
      </w:r>
      <w:r w:rsidR="003A301D" w:rsidRPr="00AE1FDE">
        <w:rPr>
          <w:rFonts w:ascii="Times New Roman" w:hAnsi="Times New Roman" w:cs="Times New Roman"/>
          <w:sz w:val="28"/>
          <w:szCs w:val="28"/>
        </w:rPr>
        <w:t>подарок.</w:t>
      </w:r>
      <w:r w:rsidR="009D0C4C" w:rsidRPr="00AE1FDE">
        <w:rPr>
          <w:rFonts w:ascii="Times New Roman" w:hAnsi="Times New Roman" w:cs="Times New Roman"/>
          <w:sz w:val="28"/>
          <w:szCs w:val="28"/>
        </w:rPr>
        <w:t xml:space="preserve"> Я знаю, что на занятиях вы часто рисуете. Обычно вы это делаете на бумаге. Сегодня я научу вас рисовать  на песке и подарю вам волшебную песочницу.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Смотрите, как рисуют на песке мои друзья. До свидания!!!!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(видео презентация «Песочное шоу»)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А теперь я прошу вас подойти вас к столу.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(дети подходят к «Волшебной песочнице», закрывают глаза. Выключается свет. Включается подсветка стола.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Воспитатель:- А теперь посмотрим, насколько вы внимательны, по моей команде вы должны руками закрыть глаза: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1,2,3 не смотри!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Воспитатель:- Вам темно? Страшно? Кто боится темноты?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Кто боится темноты?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Ну, конечно же не мы!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Можно в темноте играть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Или даже рисовать!!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Я рисую на песке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Словно мелом на доске.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Просто пальчиком черчу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Все, что только захочу.</w:t>
      </w:r>
    </w:p>
    <w:p w:rsidR="009D0C4C" w:rsidRPr="00AE1FDE" w:rsidRDefault="009D0C4C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Я рисую небосвод,</w:t>
      </w:r>
    </w:p>
    <w:p w:rsidR="009D0C4C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Вот и солнышка черед,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Облака…совсем не тучи,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А внизу дубок могучий!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Я рисую-мне не лень,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За окном хороший день…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lastRenderedPageBreak/>
        <w:t>- Я хочу предложить вам нарисовать на песке пальчиком: облака.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Облака собрались в кучу,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Превратились в злую тучу.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Стали лить на землю воду,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И испортили погоду. (рисуют дождь)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Сколько знаю я дождей?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Сосчитайте поскорей.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Дождик с ветром,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Дождик грибной, (рисуют гриб)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Дождик с радугой-дугой, (рисуют радугу)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Я рисую на песке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Носик и глаза в кружке.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Это солнце яркое,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Желтое и жаркое</w:t>
      </w:r>
      <w:r w:rsidR="00AE1FDE">
        <w:rPr>
          <w:rFonts w:ascii="Times New Roman" w:hAnsi="Times New Roman" w:cs="Times New Roman"/>
          <w:sz w:val="28"/>
          <w:szCs w:val="28"/>
        </w:rPr>
        <w:t xml:space="preserve"> (</w:t>
      </w:r>
      <w:r w:rsidRPr="00AE1FDE">
        <w:rPr>
          <w:rFonts w:ascii="Times New Roman" w:hAnsi="Times New Roman" w:cs="Times New Roman"/>
          <w:sz w:val="28"/>
          <w:szCs w:val="28"/>
        </w:rPr>
        <w:t>дети подрисовывают глазки, носик, ротик солнышку)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Воспитатель:- Посмотрите, какие красивые, радостные солнышки у вас получились. Молодцы ребята! Наши солнышки нам улыбаются, давайте мы тоже улыбнемся им.</w:t>
      </w:r>
    </w:p>
    <w:p w:rsidR="00A5158D" w:rsidRPr="00AE1FDE" w:rsidRDefault="00A5158D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Вот мы и побывали в волшебной стране, познакомились с Песочной феей. Скажите, что вам больше всего понравилось в стране Песочной феи и почему. (дети говорят, что им больше всего понравилось на з</w:t>
      </w:r>
      <w:r w:rsidR="00E13F37" w:rsidRPr="00AE1FDE">
        <w:rPr>
          <w:rFonts w:ascii="Times New Roman" w:hAnsi="Times New Roman" w:cs="Times New Roman"/>
          <w:sz w:val="28"/>
          <w:szCs w:val="28"/>
        </w:rPr>
        <w:t>анятии)</w:t>
      </w:r>
    </w:p>
    <w:p w:rsidR="00E13F37" w:rsidRPr="00AE1FDE" w:rsidRDefault="00E13F37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Теперь мы с вами будем часто на занятиях совершать путешествие в песочную страну: выполнять различные интересные задания, играть в веселые игры.</w:t>
      </w:r>
    </w:p>
    <w:p w:rsidR="00E13F37" w:rsidRDefault="00E13F37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DE">
        <w:rPr>
          <w:rFonts w:ascii="Times New Roman" w:hAnsi="Times New Roman" w:cs="Times New Roman"/>
          <w:sz w:val="28"/>
          <w:szCs w:val="28"/>
        </w:rPr>
        <w:t>А сейчас вспомните важное правило. Что вы должны сделать после игры в песок? (помыть руки).</w:t>
      </w:r>
    </w:p>
    <w:p w:rsidR="00963179" w:rsidRDefault="00963179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0A2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3179" w:rsidRDefault="00963179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Филиал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Фадюшинский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963179" w:rsidRDefault="00963179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179" w:rsidRPr="00A66AA4" w:rsidRDefault="00963179" w:rsidP="0096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79" w:rsidRDefault="00963179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79" w:rsidRDefault="00963179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79" w:rsidRDefault="00963179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963179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Конспект занятия: «</w:t>
      </w:r>
      <w:r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Песочная страна</w:t>
      </w:r>
      <w:r w:rsidRPr="00963179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»</w:t>
      </w:r>
    </w:p>
    <w:p w:rsidR="00963179" w:rsidRDefault="00963179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963179" w:rsidRDefault="00963179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963179" w:rsidRDefault="00963179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963179" w:rsidRPr="00963179" w:rsidRDefault="00963179" w:rsidP="009631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963179" w:rsidRDefault="00963179" w:rsidP="00963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179" w:rsidRDefault="00963179" w:rsidP="0096317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963179" w:rsidRDefault="00963179" w:rsidP="0096317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963179" w:rsidRDefault="00963179" w:rsidP="0096317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963179" w:rsidRDefault="00963179" w:rsidP="0096317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963179" w:rsidRPr="00963179" w:rsidRDefault="00963179" w:rsidP="0096317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96317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63179" w:rsidRPr="001B6CCD" w:rsidRDefault="00963179" w:rsidP="0096317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Мехоношина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963179" w:rsidRPr="001B6CCD" w:rsidRDefault="00963179" w:rsidP="00963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63179" w:rsidRPr="001B6CCD" w:rsidRDefault="00963179" w:rsidP="00963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63179" w:rsidRDefault="00963179" w:rsidP="00963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17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  <w:r w:rsidRPr="00963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C36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образовательные: 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обобщающие понятия «насекомые», «цветы», умение правильно употреблять простые и сложные предлоги, умение образовывать существительные с уменьшительно-ласкательными суффиксами.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связную речь, вести диалог, давать полные ответы, логическое мышление, любознательность, мелкую моторику пальцев, тактильную чувствительность и воображение, координацию в пространстве.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воспитывать гуманное отношение к природе, прививать любовь к сказкам.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форма организации: подгрупповая</w:t>
      </w:r>
    </w:p>
    <w:p w:rsidR="00963179" w:rsidRPr="000C36C1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световая песочница (световой короб), песок, индивидуальные контейнеры, фигурки насекомых, растений, влажные салфетки.</w:t>
      </w:r>
    </w:p>
    <w:p w:rsidR="00963179" w:rsidRDefault="00963179" w:rsidP="009631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Педагог: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а кто из вас любит сказки? Может кто-то умеет сочинять их? Давайте попробуем сегодня придумаем сказку вместе.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где же лучше всего сочинять сказки?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высказывают своё мнение).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 конечно же в сказочной стране! За долами и лесами, за высокими горами есть чудесная страна. Что это за страна такая, ребята, как вы считаете? Расскажите о ней, как вы её представляете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 (дети высказывают свои предположения)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хотели бы вы оказаться в этой стране и познакомиться с ней? Что нужно сделать, чтобы попасть туда? Кто знает волшебные слова? Давайте попробуем их придумать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! (Дети вспоминают слова из знакомых сказок придумывают варианты «волшебных слов»)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Пригласить ребят к «песочнице световой короб», они садятся вокруг неё на стульчики.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Педагог: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и сказочная, необычная, страна. Посмотрите, здесь ничего нет, только один песок. И как же она называется, как вы думаете, ребята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 (Дети высказывают свои предположения)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Я вам скажу по секрету, этот песок не простой, а волшебный (это же страна необычная) он умеет слышать и говорить, может чувствовать прикосновения, а мы с вами очутились в стране песка. Как можно назвать такую страну? (Песочная, Песчаная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) (ответы детей)</w:t>
      </w:r>
    </w:p>
    <w:p w:rsidR="00963179" w:rsidRPr="000C36C1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Хотите познакомимся с необычной страной и правилами поведения в ней?!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 ладошки положите на песочек, погладьте его, какой он?..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(Трогают песок, рассказывают о своих ощущениях (сухой, шершавый, мягкий и </w:t>
      </w:r>
      <w:proofErr w:type="spellStart"/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т.д</w:t>
      </w:r>
      <w:proofErr w:type="spellEnd"/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Поздоровайтесь с ним. Что нужно сказать?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(Что говорят при встрече?)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скажите это ласково. Послушайте… он тоже здоровается с вами. Вы слышите? Нет? А почему? Говорит он тихим голосом, а, как вы думаете, почему?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предлагают свои варианты)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говорить тихо вы умеете? Игра «Тихо-громко»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играют в игру, произносят заданные слова тихо и громко).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Педагог: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 песку одиноко и поэтому ему грустно. Попробуем развеселить его! Расскажите, как это можно сделать? (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детей)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Пощекочем его правой рукой, а потом левой, каждым пальчиком, сразу двумя руками пощекочем. Теперь побежали пальчиками по песку. Он смеется, вы слышите?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(включается свет в «песочнице-световой короб»).</w:t>
      </w:r>
    </w:p>
    <w:p w:rsidR="00963179" w:rsidRPr="000C36C1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развеселили мы песочек. Молодцы, ребята! Все вы любите рисовать, правильно?!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вам придумать сказку и рассказать её рисунками. А рисовать мы будем на песке пальчиками и использовать разные фигурки – это наши будущие герои сказки. Я начну, а вы продолжайте: в одной сказочной стране, текла река. Она была какая?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(дети рисуют волнистые линии на песке широкая, голубая, глубокая, прохладная и </w:t>
      </w:r>
      <w:proofErr w:type="spellStart"/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т.д</w:t>
      </w:r>
      <w:proofErr w:type="spellEnd"/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Педагог: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жили в ней (кто?)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детей, дети выкладывают фигурки рыб на песочную «реку»)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Педагог: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одном берегу было большое поле, на котором росло много…? Как одним словом назвать цветы, которые растут на поле, назовите их ласково. Правильно, ребята.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детей, дети выкладывают цветы на песок. Полевые цветы, дети образовывают слова с уменьшительно-ласкательными суффиксами)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Молодцы. И были у цветов друзья. Кто это, как вы думаете? Это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… (педагог выставляет в «песочницу» фигурки: жук, пчела, кузнечик, муравей)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назвать одним словом друзей цветов? Молодцы, ребята. Назовите их ласково.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 детей: «насекомые» дети образовывают слова с уменьшительно-ласкательными суффиксами)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А на другом берегу реки росло много ёлок, берёз – как их назвать одним словом? А высоко в небе сияло (солнце) назовите его ласково…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(Педагог помогает детям произносить слова правильно)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стране этой никто и никогда не ссорился, а только дружили, любили играть.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какую игру играли жители этой страны? Давайте попробуем угадать!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высказывают свои предположения)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играли они в прятки, и было всем весело. Посмотрите муравей что-то хочет сказать вам, послушайте! Я поняла, он зовёт вас поиграть с ними. Поиграем? Произнесём считалку и закроем глаза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произносят считалку, а педагог «прячет» насекомых)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Открываем глаза и идём искать, говорите, где спрятался жук? Педагог добивается чёткого произношения предлога, а где же прячется муравей? А кто выглядывает из-за ёлочки? Как же вы догадались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 (Дети ищут насекомых, называют место где они спрятались, правильно выговаривая слова, действие, предлоги. (на дереве, под цветком, из-за ёлочки).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Pr="0096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пчелы не видно, нигде её нет, где она может быть?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(Обратить внимание на следы на песке),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интересно, куда же они могут нас 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привести, а? Как вы думаете? Пройдём по следам и узнаем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! (ребёнок пальчиками идёт по следам, а дети по очереди говорят куда идти: пройди прямо, поверни направо, обойди цветочек, иди к реке, поверни к берёзке и </w:t>
      </w:r>
      <w:proofErr w:type="spellStart"/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т.д</w:t>
      </w:r>
      <w:proofErr w:type="spellEnd"/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что это, куда привели следы? Где спряталась пчела?! Как она туда попала, расскажите.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рассказывают о том, что увидели)</w:t>
      </w:r>
    </w:p>
    <w:p w:rsidR="00963179" w:rsidRPr="000C36C1" w:rsidRDefault="00963179" w:rsidP="00963179">
      <w:pPr>
        <w:shd w:val="clear" w:color="auto" w:fill="FFFFFF"/>
        <w:spacing w:after="384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Интересная игра, правда? А я знаю, какую игру вы любите, может и мы поиграем?!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гра «Кто позвал?»</w:t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(играют в игру, напоминать детям, что играть надо честно). (Дети выходят из-за стола проводится игра 2 раза. Возвращаются к песочнице)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интересная получилась сказка, ребята, вам понравилось сочинять? Кто сможет её рассказать?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рассказывают сказку)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Ребята, сегодня мы познакомились с необычной страной. Узнали каким может быть песок, придумали интересную сказку. Вам понравилось?! Давайте и другим ребятам расскажем сказку!</w:t>
      </w:r>
    </w:p>
    <w:p w:rsidR="00963179" w:rsidRPr="000C36C1" w:rsidRDefault="00963179" w:rsidP="00963179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давайте прощаться с удивительной песочной страной: протяните руки над песочницей и сделайте плавные движение, как будто вы «ветерок». Что говорят, когда уходят, но хотят вернуться ещё? Давайте скажем: «До следующей встречи!» </w:t>
      </w:r>
      <w:r w:rsidRPr="000C3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выполняют движения и прощаются.)</w:t>
      </w:r>
    </w:p>
    <w:p w:rsidR="00963179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3179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3179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3179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3179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3179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3179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3179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3179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3179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3179" w:rsidRDefault="00963179" w:rsidP="00963179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A97" w:rsidRDefault="000D3A97" w:rsidP="000D3A97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Филиал МКДОУ </w:t>
      </w:r>
      <w:proofErr w:type="spellStart"/>
      <w:r>
        <w:rPr>
          <w:color w:val="000000"/>
          <w:sz w:val="28"/>
          <w:szCs w:val="28"/>
        </w:rPr>
        <w:t>Баранни</w:t>
      </w:r>
      <w:r w:rsidRPr="00BD74DD">
        <w:rPr>
          <w:color w:val="000000"/>
          <w:sz w:val="28"/>
          <w:szCs w:val="28"/>
        </w:rPr>
        <w:t>ковский</w:t>
      </w:r>
      <w:proofErr w:type="spellEnd"/>
      <w:r w:rsidRPr="00BD74DD">
        <w:rPr>
          <w:color w:val="000000"/>
          <w:sz w:val="28"/>
          <w:szCs w:val="28"/>
        </w:rPr>
        <w:t xml:space="preserve"> детский сад – </w:t>
      </w:r>
      <w:proofErr w:type="spellStart"/>
      <w:r w:rsidRPr="00BD74DD">
        <w:rPr>
          <w:color w:val="000000"/>
          <w:sz w:val="28"/>
          <w:szCs w:val="28"/>
        </w:rPr>
        <w:t>Фадюшинский</w:t>
      </w:r>
      <w:proofErr w:type="spellEnd"/>
      <w:r w:rsidRPr="00BD74DD">
        <w:rPr>
          <w:color w:val="000000"/>
          <w:sz w:val="28"/>
          <w:szCs w:val="28"/>
        </w:rPr>
        <w:t xml:space="preserve"> детский сад</w:t>
      </w:r>
    </w:p>
    <w:p w:rsidR="000D3A97" w:rsidRDefault="000D3A97" w:rsidP="000D3A97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0D3A97" w:rsidRDefault="000D3A97" w:rsidP="000D3A97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0D3A97" w:rsidRDefault="000D3A97" w:rsidP="000D3A97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0D3A97" w:rsidRDefault="000D3A97" w:rsidP="000D3A97">
      <w:pPr>
        <w:pStyle w:val="a4"/>
        <w:spacing w:before="0" w:beforeAutospacing="0" w:after="240" w:afterAutospacing="0"/>
        <w:jc w:val="center"/>
        <w:rPr>
          <w:color w:val="000000"/>
          <w:sz w:val="36"/>
          <w:szCs w:val="28"/>
        </w:rPr>
      </w:pPr>
    </w:p>
    <w:p w:rsidR="000D3A97" w:rsidRDefault="000D3A97" w:rsidP="000D3A97">
      <w:pPr>
        <w:pStyle w:val="a4"/>
        <w:spacing w:before="0" w:beforeAutospacing="0" w:after="240" w:afterAutospacing="0"/>
        <w:rPr>
          <w:color w:val="000000"/>
          <w:sz w:val="36"/>
          <w:szCs w:val="28"/>
        </w:rPr>
      </w:pPr>
    </w:p>
    <w:p w:rsidR="000D3A97" w:rsidRPr="00BD74DD" w:rsidRDefault="000D3A97" w:rsidP="000D3A97">
      <w:pPr>
        <w:pStyle w:val="a4"/>
        <w:spacing w:before="0" w:beforeAutospacing="0" w:after="240" w:afterAutospacing="0"/>
        <w:jc w:val="center"/>
        <w:rPr>
          <w:b/>
          <w:color w:val="000000"/>
          <w:sz w:val="48"/>
          <w:szCs w:val="28"/>
        </w:rPr>
      </w:pPr>
      <w:r w:rsidRPr="00BD74DD">
        <w:rPr>
          <w:b/>
          <w:color w:val="000000"/>
          <w:sz w:val="48"/>
          <w:szCs w:val="28"/>
        </w:rPr>
        <w:t xml:space="preserve">Конспект занятия </w:t>
      </w:r>
    </w:p>
    <w:p w:rsidR="000D3A97" w:rsidRPr="00BD74DD" w:rsidRDefault="000D3A97" w:rsidP="000D3A97">
      <w:pPr>
        <w:pStyle w:val="a4"/>
        <w:spacing w:before="0" w:beforeAutospacing="0" w:after="240" w:afterAutospacing="0"/>
        <w:jc w:val="center"/>
        <w:rPr>
          <w:b/>
          <w:color w:val="000000"/>
          <w:sz w:val="48"/>
          <w:szCs w:val="28"/>
        </w:rPr>
      </w:pPr>
      <w:r w:rsidRPr="00BD74DD">
        <w:rPr>
          <w:b/>
          <w:color w:val="000000"/>
          <w:sz w:val="48"/>
          <w:szCs w:val="28"/>
        </w:rPr>
        <w:t>«Сказочная страна»</w:t>
      </w:r>
    </w:p>
    <w:p w:rsidR="000D3A97" w:rsidRDefault="000D3A97" w:rsidP="000D3A97">
      <w:pPr>
        <w:pStyle w:val="a4"/>
        <w:spacing w:before="0" w:beforeAutospacing="0" w:after="240" w:afterAutospacing="0"/>
        <w:jc w:val="center"/>
        <w:rPr>
          <w:color w:val="000000"/>
          <w:sz w:val="36"/>
          <w:szCs w:val="28"/>
        </w:rPr>
      </w:pPr>
      <w:r w:rsidRPr="00BD74DD">
        <w:rPr>
          <w:color w:val="000000"/>
          <w:sz w:val="36"/>
          <w:szCs w:val="28"/>
        </w:rPr>
        <w:t>Возрастная группа: разновозрастная (5-7 лет)</w:t>
      </w:r>
    </w:p>
    <w:p w:rsidR="000D3A97" w:rsidRPr="000D3A97" w:rsidRDefault="000D3A97" w:rsidP="000D3A97">
      <w:pPr>
        <w:pStyle w:val="a4"/>
        <w:spacing w:before="0" w:beforeAutospacing="0" w:after="240" w:afterAutospacing="0"/>
        <w:jc w:val="right"/>
        <w:rPr>
          <w:b/>
          <w:color w:val="000000"/>
          <w:sz w:val="36"/>
          <w:szCs w:val="28"/>
        </w:rPr>
      </w:pPr>
      <w:r>
        <w:rPr>
          <w:noProof/>
        </w:rPr>
        <w:drawing>
          <wp:inline distT="0" distB="0" distL="0" distR="0" wp14:anchorId="6EF314BD" wp14:editId="7E6F821B">
            <wp:extent cx="5705475" cy="5248275"/>
            <wp:effectExtent l="0" t="0" r="0" b="0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A97">
        <w:rPr>
          <w:b/>
          <w:color w:val="000000"/>
          <w:sz w:val="28"/>
          <w:szCs w:val="28"/>
        </w:rPr>
        <w:t xml:space="preserve">Воспитатель: </w:t>
      </w:r>
      <w:proofErr w:type="spellStart"/>
      <w:r w:rsidRPr="000D3A97">
        <w:rPr>
          <w:b/>
          <w:color w:val="000000"/>
          <w:sz w:val="28"/>
          <w:szCs w:val="28"/>
        </w:rPr>
        <w:t>Мехоношина</w:t>
      </w:r>
      <w:proofErr w:type="spellEnd"/>
      <w:r w:rsidRPr="000D3A97">
        <w:rPr>
          <w:b/>
          <w:color w:val="000000"/>
          <w:sz w:val="28"/>
          <w:szCs w:val="28"/>
        </w:rPr>
        <w:t xml:space="preserve"> А.С.</w:t>
      </w:r>
    </w:p>
    <w:p w:rsidR="000D3A97" w:rsidRDefault="000D3A97" w:rsidP="000D3A97">
      <w:pPr>
        <w:pStyle w:val="a4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7F4C14">
        <w:rPr>
          <w:b/>
          <w:color w:val="000000"/>
          <w:sz w:val="28"/>
          <w:szCs w:val="28"/>
        </w:rPr>
        <w:lastRenderedPageBreak/>
        <w:t>Групповое занятие по песочной терапии "Сказочная страна"</w:t>
      </w:r>
    </w:p>
    <w:p w:rsidR="000D3A97" w:rsidRPr="00BD74DD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Цель: снижение эмоционального напряжения, создание положительного эмоционального настроения</w:t>
      </w:r>
    </w:p>
    <w:p w:rsidR="000D3A97" w:rsidRPr="00BD74DD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Оборудование: песочница, игрушки для песка.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center"/>
        <w:rPr>
          <w:color w:val="000000"/>
          <w:sz w:val="28"/>
          <w:szCs w:val="28"/>
          <w:u w:val="single"/>
        </w:rPr>
      </w:pPr>
      <w:r w:rsidRPr="007F4C14">
        <w:rPr>
          <w:color w:val="000000"/>
          <w:sz w:val="28"/>
          <w:szCs w:val="28"/>
          <w:u w:val="single"/>
        </w:rPr>
        <w:t>Упражнение "Здравствуй, песочек"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i/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Цель: снижение психоэмоционального</w:t>
      </w:r>
      <w:r>
        <w:rPr>
          <w:color w:val="000000"/>
          <w:sz w:val="28"/>
          <w:szCs w:val="28"/>
        </w:rPr>
        <w:t xml:space="preserve"> напряжения (</w:t>
      </w:r>
      <w:r>
        <w:rPr>
          <w:i/>
          <w:color w:val="000000"/>
          <w:sz w:val="28"/>
          <w:szCs w:val="28"/>
        </w:rPr>
        <w:t>д</w:t>
      </w:r>
      <w:r w:rsidRPr="007F4C14">
        <w:rPr>
          <w:i/>
          <w:color w:val="000000"/>
          <w:sz w:val="28"/>
          <w:szCs w:val="28"/>
        </w:rPr>
        <w:t>ети различными способами дотрагиваются до песка)</w:t>
      </w:r>
    </w:p>
    <w:p w:rsidR="000D3A97" w:rsidRPr="00BD74DD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Положите ладошки на песок. Давайте его погладим внутренней, затем тыльной стороной ладони. Какой песок? (сухой, шершавый, мягкий).</w:t>
      </w:r>
    </w:p>
    <w:p w:rsidR="000D3A97" w:rsidRPr="00BD74DD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Давайте с ним поздороваемся: "Здравствуй, песочек!".</w:t>
      </w:r>
    </w:p>
    <w:p w:rsidR="000D3A97" w:rsidRPr="00BD74DD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Послушайте… Он с вами здороваемся. Вы все слышите? …Плохо слышите, потому что ему грустно и одиноко. Он сговорит тихим голосом.</w:t>
      </w:r>
    </w:p>
    <w:p w:rsidR="000D3A97" w:rsidRPr="00BD74DD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А давайте его развеселим! Пощекочем его сначала одной рукой каждым пальчиком, затем другой. А теперь пощекочем двумя руками.</w:t>
      </w:r>
    </w:p>
    <w:p w:rsidR="000D3A97" w:rsidRPr="00BD74DD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Теперь плавными движениями как змейки побежали по песку пальчиками.</w:t>
      </w:r>
    </w:p>
    <w:p w:rsidR="000D3A97" w:rsidRPr="00BD74DD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Вы слышите, как он смеется?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center"/>
        <w:rPr>
          <w:color w:val="000000"/>
          <w:sz w:val="28"/>
          <w:szCs w:val="28"/>
          <w:u w:val="single"/>
        </w:rPr>
      </w:pPr>
      <w:r w:rsidRPr="007F4C14">
        <w:rPr>
          <w:color w:val="000000"/>
          <w:sz w:val="28"/>
          <w:szCs w:val="28"/>
          <w:u w:val="single"/>
        </w:rPr>
        <w:t>Упражнение "Необыкновенные следы"</w:t>
      </w:r>
    </w:p>
    <w:p w:rsidR="000D3A97" w:rsidRPr="00BD74DD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BD74DD">
        <w:rPr>
          <w:color w:val="000000"/>
          <w:sz w:val="28"/>
          <w:szCs w:val="28"/>
        </w:rPr>
        <w:t>развитие тактильной чувствительности.</w:t>
      </w:r>
    </w:p>
    <w:p w:rsidR="000D3A97" w:rsidRPr="00BD74DD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BD74DD">
        <w:rPr>
          <w:i/>
          <w:iCs/>
          <w:color w:val="000000"/>
          <w:sz w:val="28"/>
          <w:szCs w:val="28"/>
        </w:rPr>
        <w:t>"Идут медвежата"</w:t>
      </w:r>
      <w:r w:rsidRPr="00BD74DD">
        <w:rPr>
          <w:color w:val="000000"/>
          <w:sz w:val="28"/>
          <w:szCs w:val="28"/>
        </w:rPr>
        <w:t> - ребенок кулачками и ладонями с силой надавливает на песок.</w:t>
      </w:r>
    </w:p>
    <w:p w:rsidR="000D3A97" w:rsidRPr="00BD74DD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BD74DD">
        <w:rPr>
          <w:i/>
          <w:iCs/>
          <w:color w:val="000000"/>
          <w:sz w:val="28"/>
          <w:szCs w:val="28"/>
        </w:rPr>
        <w:t>"Прыгают зайцы"</w:t>
      </w:r>
      <w:r w:rsidRPr="00BD74DD">
        <w:rPr>
          <w:color w:val="000000"/>
          <w:sz w:val="28"/>
          <w:szCs w:val="28"/>
        </w:rPr>
        <w:t> - кончиками пальцев ребенок ударяет по поверхности песка, двигаясь в разных направлениях.</w:t>
      </w:r>
    </w:p>
    <w:p w:rsidR="000D3A97" w:rsidRPr="00BD74DD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BD74DD">
        <w:rPr>
          <w:i/>
          <w:iCs/>
          <w:color w:val="000000"/>
          <w:sz w:val="28"/>
          <w:szCs w:val="28"/>
        </w:rPr>
        <w:t>"Ползут змейки"</w:t>
      </w:r>
      <w:r w:rsidRPr="00BD74DD">
        <w:rPr>
          <w:color w:val="000000"/>
          <w:sz w:val="28"/>
          <w:szCs w:val="28"/>
        </w:rPr>
        <w:t> - ребенок расслабленными/напряженными пальцами рук делает поверхность песка волнистой (в разных направлениях).</w:t>
      </w:r>
    </w:p>
    <w:p w:rsidR="000D3A97" w:rsidRPr="00BD74DD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BD74DD">
        <w:rPr>
          <w:i/>
          <w:iCs/>
          <w:color w:val="000000"/>
          <w:sz w:val="28"/>
          <w:szCs w:val="28"/>
        </w:rPr>
        <w:t>"Бегут жучки-паучки"</w:t>
      </w:r>
      <w:r w:rsidRPr="00BD74DD">
        <w:rPr>
          <w:color w:val="000000"/>
          <w:sz w:val="28"/>
          <w:szCs w:val="28"/>
        </w:rPr>
        <w:t> - ребенок двигает всеми пальцами, имитируя движение насекомых (можно полностью погружать руки в песок, встречаясь под песком руками друг с другом - "жучки здороваются").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center"/>
        <w:rPr>
          <w:color w:val="000000"/>
          <w:sz w:val="28"/>
          <w:szCs w:val="28"/>
          <w:u w:val="single"/>
        </w:rPr>
      </w:pPr>
      <w:r w:rsidRPr="007F4C14">
        <w:rPr>
          <w:color w:val="000000"/>
          <w:sz w:val="28"/>
          <w:szCs w:val="28"/>
          <w:u w:val="single"/>
        </w:rPr>
        <w:t>Упражнение " Холодно - горячо"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Цель:</w:t>
      </w:r>
      <w:r>
        <w:rPr>
          <w:iCs/>
          <w:color w:val="000000"/>
          <w:sz w:val="28"/>
          <w:szCs w:val="28"/>
        </w:rPr>
        <w:t xml:space="preserve"> </w:t>
      </w:r>
      <w:r w:rsidRPr="007F4C14">
        <w:rPr>
          <w:color w:val="000000"/>
          <w:sz w:val="28"/>
          <w:szCs w:val="28"/>
        </w:rPr>
        <w:t>учиться слушать другого, возможность выражения позитивных эмоций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Задача:</w:t>
      </w:r>
      <w:r>
        <w:rPr>
          <w:iCs/>
          <w:color w:val="000000"/>
          <w:sz w:val="28"/>
          <w:szCs w:val="28"/>
        </w:rPr>
        <w:t xml:space="preserve"> </w:t>
      </w:r>
      <w:r w:rsidRPr="007F4C14">
        <w:rPr>
          <w:color w:val="000000"/>
          <w:sz w:val="28"/>
          <w:szCs w:val="28"/>
        </w:rPr>
        <w:t>взаимодействие, четкое выполнение инструкции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lastRenderedPageBreak/>
        <w:t>Инструкция:</w:t>
      </w:r>
      <w:r>
        <w:rPr>
          <w:iCs/>
          <w:color w:val="000000"/>
          <w:sz w:val="28"/>
          <w:szCs w:val="28"/>
        </w:rPr>
        <w:t xml:space="preserve"> </w:t>
      </w:r>
      <w:r w:rsidRPr="007F4C14">
        <w:rPr>
          <w:color w:val="000000"/>
          <w:sz w:val="28"/>
          <w:szCs w:val="28"/>
        </w:rPr>
        <w:t>сейчас ты отвернешься, а я в песочнице спрячу игрушку. Нужно найти ее, выполняя инструкцию. Если я говорю: «холодно», значит ты удаляешься от игрушки, а если «горячо» - находишься рядом.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Анализ:</w:t>
      </w:r>
      <w:r>
        <w:rPr>
          <w:iCs/>
          <w:color w:val="000000"/>
          <w:sz w:val="28"/>
          <w:szCs w:val="28"/>
        </w:rPr>
        <w:t xml:space="preserve"> </w:t>
      </w:r>
      <w:r w:rsidRPr="007F4C14">
        <w:rPr>
          <w:color w:val="000000"/>
          <w:sz w:val="28"/>
          <w:szCs w:val="28"/>
        </w:rPr>
        <w:t>понравилась ли тебе игра? легко или трудно тебе было выполнять инструкцию? что для тебя было легче искать игрушку или помогать ее искать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center"/>
        <w:rPr>
          <w:color w:val="000000"/>
          <w:sz w:val="28"/>
          <w:szCs w:val="28"/>
          <w:u w:val="single"/>
        </w:rPr>
      </w:pPr>
      <w:r w:rsidRPr="007F4C14">
        <w:rPr>
          <w:color w:val="000000"/>
          <w:sz w:val="28"/>
          <w:szCs w:val="28"/>
          <w:u w:val="single"/>
        </w:rPr>
        <w:t>Упражнение "</w:t>
      </w:r>
      <w:proofErr w:type="spellStart"/>
      <w:r w:rsidRPr="007F4C14">
        <w:rPr>
          <w:color w:val="000000"/>
          <w:sz w:val="28"/>
          <w:szCs w:val="28"/>
          <w:u w:val="single"/>
        </w:rPr>
        <w:t>Секретик</w:t>
      </w:r>
      <w:proofErr w:type="spellEnd"/>
      <w:r w:rsidRPr="007F4C14">
        <w:rPr>
          <w:color w:val="000000"/>
          <w:sz w:val="28"/>
          <w:szCs w:val="28"/>
          <w:u w:val="single"/>
        </w:rPr>
        <w:t>"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Цель:</w:t>
      </w:r>
      <w:r w:rsidRPr="007F4C14">
        <w:rPr>
          <w:color w:val="000000"/>
          <w:sz w:val="28"/>
          <w:szCs w:val="28"/>
        </w:rPr>
        <w:t xml:space="preserve"> возможность выражения позитивных эмоций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Задача:</w:t>
      </w:r>
      <w:r w:rsidRPr="007F4C14">
        <w:rPr>
          <w:color w:val="000000"/>
          <w:sz w:val="28"/>
          <w:szCs w:val="28"/>
        </w:rPr>
        <w:t xml:space="preserve"> выполнять задание точно по инструкции, разви</w:t>
      </w:r>
      <w:r w:rsidRPr="007F4C14">
        <w:rPr>
          <w:color w:val="000000"/>
          <w:sz w:val="28"/>
          <w:szCs w:val="28"/>
        </w:rPr>
        <w:softHyphen/>
        <w:t>тие креативности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Инструкция:</w:t>
      </w:r>
      <w:r w:rsidRPr="007F4C14">
        <w:rPr>
          <w:color w:val="000000"/>
          <w:sz w:val="28"/>
          <w:szCs w:val="28"/>
        </w:rPr>
        <w:t xml:space="preserve"> Под прозрачное стеклышко (без острых кра</w:t>
      </w:r>
      <w:r w:rsidRPr="007F4C14">
        <w:rPr>
          <w:color w:val="000000"/>
          <w:sz w:val="28"/>
          <w:szCs w:val="28"/>
        </w:rPr>
        <w:softHyphen/>
        <w:t>ев) кладется картинка и засыпается песком. Необходимо найти «</w:t>
      </w:r>
      <w:proofErr w:type="spellStart"/>
      <w:r w:rsidRPr="007F4C14">
        <w:rPr>
          <w:color w:val="000000"/>
          <w:sz w:val="28"/>
          <w:szCs w:val="28"/>
        </w:rPr>
        <w:t>секретик</w:t>
      </w:r>
      <w:proofErr w:type="spellEnd"/>
      <w:r w:rsidRPr="007F4C14">
        <w:rPr>
          <w:color w:val="000000"/>
          <w:sz w:val="28"/>
          <w:szCs w:val="28"/>
        </w:rPr>
        <w:t>» и аккуратно раскопать его. Объяснить, что увидел, придумать рассказ и т.д.</w:t>
      </w:r>
    </w:p>
    <w:p w:rsidR="000D3A97" w:rsidRPr="007F4C14" w:rsidRDefault="000D3A97" w:rsidP="000D3A97">
      <w:pPr>
        <w:pStyle w:val="a4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Анализ упражнения: </w:t>
      </w:r>
      <w:r w:rsidRPr="007F4C14">
        <w:rPr>
          <w:color w:val="000000"/>
          <w:sz w:val="28"/>
          <w:szCs w:val="28"/>
        </w:rPr>
        <w:t>что увидел? что хочешь рассказать? понравилось ли играть?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center"/>
        <w:rPr>
          <w:color w:val="000000"/>
          <w:sz w:val="28"/>
          <w:szCs w:val="28"/>
          <w:u w:val="single"/>
        </w:rPr>
      </w:pPr>
      <w:r w:rsidRPr="007F4C14">
        <w:rPr>
          <w:color w:val="000000"/>
          <w:sz w:val="28"/>
          <w:szCs w:val="28"/>
          <w:u w:val="single"/>
        </w:rPr>
        <w:t>Упражнение "Сказочная страна"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Цель:</w:t>
      </w:r>
      <w:r w:rsidRPr="007F4C14">
        <w:rPr>
          <w:color w:val="000000"/>
          <w:sz w:val="28"/>
          <w:szCs w:val="28"/>
        </w:rPr>
        <w:t xml:space="preserve"> взаимодействие, обострить поиск конструктивных способов решения проблем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Задание:</w:t>
      </w:r>
      <w:r w:rsidRPr="007F4C14">
        <w:rPr>
          <w:color w:val="000000"/>
          <w:sz w:val="28"/>
          <w:szCs w:val="28"/>
        </w:rPr>
        <w:t xml:space="preserve"> оценить собственные ощущения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Инструкция:</w:t>
      </w:r>
      <w:r w:rsidRPr="007F4C14">
        <w:rPr>
          <w:color w:val="000000"/>
          <w:sz w:val="28"/>
          <w:szCs w:val="28"/>
        </w:rPr>
        <w:t xml:space="preserve"> возьми поднос, подойди к коллекции фигу</w:t>
      </w:r>
      <w:r w:rsidRPr="007F4C14">
        <w:rPr>
          <w:color w:val="000000"/>
          <w:sz w:val="28"/>
          <w:szCs w:val="28"/>
        </w:rPr>
        <w:softHyphen/>
        <w:t>рок и выбери те, которые привлекают внимание. Подойди к ящику с песком. Представь себе, что ты волшебник. Ты долго путешествовал. Ты искал место, где еще никто не жил, где не ступала нога человека. И, наконец, ты пришел в пустыню. Заду</w:t>
      </w:r>
      <w:r w:rsidRPr="007F4C14">
        <w:rPr>
          <w:color w:val="000000"/>
          <w:sz w:val="28"/>
          <w:szCs w:val="28"/>
        </w:rPr>
        <w:softHyphen/>
        <w:t>мал волшебник превратить ее в сказочную страшными существами. Преврати пустыню в такой мир, какой ты захочешь.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Анализ игры: </w:t>
      </w:r>
      <w:r w:rsidRPr="007F4C14">
        <w:rPr>
          <w:color w:val="000000"/>
          <w:sz w:val="28"/>
          <w:szCs w:val="28"/>
        </w:rPr>
        <w:t>что это за мир сказочная страна? какие су</w:t>
      </w:r>
      <w:r w:rsidRPr="007F4C14">
        <w:rPr>
          <w:color w:val="000000"/>
          <w:sz w:val="28"/>
          <w:szCs w:val="28"/>
        </w:rPr>
        <w:softHyphen/>
        <w:t>щества ее населяют, какой у них характер? что они умеют? от</w:t>
      </w:r>
      <w:r w:rsidRPr="007F4C14">
        <w:rPr>
          <w:color w:val="000000"/>
          <w:sz w:val="28"/>
          <w:szCs w:val="28"/>
        </w:rPr>
        <w:softHyphen/>
        <w:t>куда они пришли в эту страну? в каких взаимоотношениях они находятся между собой'.' всем ли существам хорошо в этой стра</w:t>
      </w:r>
      <w:r w:rsidRPr="007F4C14">
        <w:rPr>
          <w:color w:val="000000"/>
          <w:sz w:val="28"/>
          <w:szCs w:val="28"/>
        </w:rPr>
        <w:softHyphen/>
        <w:t>не? если нет, то, что можно изменить? какие события будут происходить в этой стране? что будут делать герои дальше?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Прощание с песком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t>Положи ладошки на песок, закрой глаза, почувствуй какой он. Открой глаза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t>- дотронься до песка поочередно пальцами одной, потом второй руки, затем всеми пальцами одновременно: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t>- дотрагиваемся до песка всей ладошкой – внутренней, затем тыльной стороной.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t>В ладошки наши посмотри —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lastRenderedPageBreak/>
        <w:t>Мудрее стали ведь они!</w:t>
      </w:r>
    </w:p>
    <w:p w:rsidR="000D3A97" w:rsidRPr="007F4C14" w:rsidRDefault="000D3A97" w:rsidP="000D3A97">
      <w:pPr>
        <w:pStyle w:val="a4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t>Спасибо, милый наш песок,</w:t>
      </w:r>
    </w:p>
    <w:p w:rsidR="000D3A97" w:rsidRPr="007F4C14" w:rsidRDefault="000D3A97" w:rsidP="000D3A97">
      <w:pPr>
        <w:pStyle w:val="a4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t>Ты всем нам подрасти помог</w:t>
      </w:r>
      <w:r>
        <w:rPr>
          <w:color w:val="000000"/>
          <w:sz w:val="28"/>
          <w:szCs w:val="28"/>
        </w:rPr>
        <w:t>.</w:t>
      </w: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97" w:rsidRPr="007F4C14" w:rsidRDefault="000D3A97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179" w:rsidRPr="000C36C1" w:rsidRDefault="00963179" w:rsidP="000D3A97">
      <w:pPr>
        <w:shd w:val="clear" w:color="auto" w:fill="FFFFFF"/>
        <w:spacing w:after="384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3179" w:rsidRPr="000C36C1" w:rsidRDefault="00963179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179" w:rsidRPr="00AE1FDE" w:rsidRDefault="00963179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DE" w:rsidRPr="00AE1FDE" w:rsidRDefault="00AE1FDE" w:rsidP="000D3A9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1FDE" w:rsidRPr="00AE1FDE" w:rsidSect="000D3A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0C6"/>
    <w:multiLevelType w:val="multilevel"/>
    <w:tmpl w:val="CCAA4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63AC5"/>
    <w:multiLevelType w:val="hybridMultilevel"/>
    <w:tmpl w:val="A496A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E7EEE"/>
    <w:multiLevelType w:val="hybridMultilevel"/>
    <w:tmpl w:val="7B0E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00342"/>
    <w:multiLevelType w:val="multilevel"/>
    <w:tmpl w:val="454A7F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6012B28"/>
    <w:multiLevelType w:val="multilevel"/>
    <w:tmpl w:val="CCAA4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53A166D"/>
    <w:multiLevelType w:val="hybridMultilevel"/>
    <w:tmpl w:val="1F88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C6BE6"/>
    <w:multiLevelType w:val="hybridMultilevel"/>
    <w:tmpl w:val="587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6BC"/>
    <w:rsid w:val="000119BD"/>
    <w:rsid w:val="000336BC"/>
    <w:rsid w:val="000A2DC6"/>
    <w:rsid w:val="000D3A97"/>
    <w:rsid w:val="000E7EA8"/>
    <w:rsid w:val="000F43D3"/>
    <w:rsid w:val="00116C75"/>
    <w:rsid w:val="00166246"/>
    <w:rsid w:val="00177A94"/>
    <w:rsid w:val="002065BA"/>
    <w:rsid w:val="00220F5D"/>
    <w:rsid w:val="0025192A"/>
    <w:rsid w:val="00386C77"/>
    <w:rsid w:val="003A301D"/>
    <w:rsid w:val="003E4D99"/>
    <w:rsid w:val="004A189F"/>
    <w:rsid w:val="00624450"/>
    <w:rsid w:val="006375F2"/>
    <w:rsid w:val="006D7502"/>
    <w:rsid w:val="00707624"/>
    <w:rsid w:val="0078356B"/>
    <w:rsid w:val="00866E87"/>
    <w:rsid w:val="008D0466"/>
    <w:rsid w:val="00963179"/>
    <w:rsid w:val="0098482F"/>
    <w:rsid w:val="009D0C4C"/>
    <w:rsid w:val="00A5158D"/>
    <w:rsid w:val="00A9625E"/>
    <w:rsid w:val="00AE1FDE"/>
    <w:rsid w:val="00B270C8"/>
    <w:rsid w:val="00C34BB5"/>
    <w:rsid w:val="00C41C00"/>
    <w:rsid w:val="00C64612"/>
    <w:rsid w:val="00D3326B"/>
    <w:rsid w:val="00DD79F3"/>
    <w:rsid w:val="00E13F37"/>
    <w:rsid w:val="00E71FDC"/>
    <w:rsid w:val="00E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8A5B"/>
  <w15:docId w15:val="{3EA93432-F7E2-4473-B36A-8D8244A1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66"/>
  </w:style>
  <w:style w:type="paragraph" w:styleId="3">
    <w:name w:val="heading 3"/>
    <w:basedOn w:val="a"/>
    <w:link w:val="30"/>
    <w:uiPriority w:val="9"/>
    <w:qFormat/>
    <w:rsid w:val="00707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7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76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0762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07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">
    <w:name w:val="c2"/>
    <w:basedOn w:val="a0"/>
    <w:rsid w:val="00386C77"/>
  </w:style>
  <w:style w:type="character" w:customStyle="1" w:styleId="c0">
    <w:name w:val="c0"/>
    <w:basedOn w:val="a0"/>
    <w:rsid w:val="00386C77"/>
  </w:style>
  <w:style w:type="paragraph" w:styleId="a4">
    <w:name w:val="Normal (Web)"/>
    <w:basedOn w:val="a"/>
    <w:uiPriority w:val="99"/>
    <w:unhideWhenUsed/>
    <w:rsid w:val="0038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16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П$иХ</dc:creator>
  <cp:keywords/>
  <dc:description/>
  <cp:lastModifiedBy>Пользователь</cp:lastModifiedBy>
  <cp:revision>17</cp:revision>
  <cp:lastPrinted>2014-03-23T06:55:00Z</cp:lastPrinted>
  <dcterms:created xsi:type="dcterms:W3CDTF">2014-03-21T09:02:00Z</dcterms:created>
  <dcterms:modified xsi:type="dcterms:W3CDTF">2020-08-28T08:51:00Z</dcterms:modified>
</cp:coreProperties>
</file>